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8FAAA" w14:textId="77777777" w:rsidR="00CB68C9" w:rsidRPr="0093336D" w:rsidRDefault="00F261D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3336D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0C53124" w14:textId="77777777" w:rsidR="00CB68C9" w:rsidRPr="0093336D" w:rsidRDefault="00CB68C9">
      <w:pPr>
        <w:rPr>
          <w:rFonts w:asciiTheme="minorHAnsi" w:hAnsiTheme="minorHAnsi" w:cstheme="minorHAnsi"/>
          <w:sz w:val="22"/>
          <w:szCs w:val="22"/>
        </w:rPr>
      </w:pPr>
    </w:p>
    <w:p w14:paraId="77FADC56" w14:textId="02C31C11" w:rsidR="00CB68C9" w:rsidRPr="0093336D" w:rsidRDefault="00F261DD">
      <w:pPr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695E7C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F63420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6DE3BA2A" w14:textId="77777777" w:rsidR="00CB68C9" w:rsidRPr="0093336D" w:rsidRDefault="00F261DD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</w:t>
      </w:r>
      <w:r w:rsidRPr="0093336D">
        <w:rPr>
          <w:rFonts w:asciiTheme="minorHAnsi" w:hAnsiTheme="minorHAnsi" w:cstheme="minorHAnsi"/>
          <w:sz w:val="22"/>
          <w:szCs w:val="22"/>
        </w:rPr>
        <w:br/>
        <w:t>w Nowym Sączu, ul. Wiśniowieckiego 56, 33-300 Nowy Sącz, wpisane do KRS pod numerem 0000056473;</w:t>
      </w:r>
    </w:p>
    <w:p w14:paraId="5469BEE3" w14:textId="149D4E84" w:rsidR="00CB68C9" w:rsidRPr="0093336D" w:rsidRDefault="00F261DD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kierując korespondencję e-mail do Inspektora Ochrony Danych na adres: </w:t>
      </w:r>
      <w:r w:rsidR="0093336D" w:rsidRPr="0093336D">
        <w:rPr>
          <w:rFonts w:asciiTheme="minorHAnsi" w:hAnsiTheme="minorHAnsi" w:cstheme="minorHAnsi"/>
          <w:sz w:val="22"/>
          <w:szCs w:val="22"/>
        </w:rPr>
        <w:t>iod</w:t>
      </w:r>
      <w:r w:rsidRPr="0093336D">
        <w:rPr>
          <w:rFonts w:asciiTheme="minorHAnsi" w:hAnsiTheme="minorHAnsi" w:cstheme="minorHAnsi"/>
          <w:sz w:val="22"/>
          <w:szCs w:val="22"/>
        </w:rPr>
        <w:t>@mpecns.pl;</w:t>
      </w:r>
    </w:p>
    <w:p w14:paraId="77CCFE60" w14:textId="50F65E46" w:rsidR="00CB68C9" w:rsidRPr="0093336D" w:rsidRDefault="00F261DD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93336D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FD6677">
        <w:rPr>
          <w:rFonts w:asciiTheme="minorHAnsi" w:hAnsiTheme="minorHAnsi" w:cstheme="minorHAnsi"/>
          <w:sz w:val="22"/>
          <w:szCs w:val="22"/>
        </w:rPr>
        <w:t xml:space="preserve">DEK.12.2021 </w:t>
      </w:r>
      <w:r w:rsidRPr="0093336D">
        <w:rPr>
          <w:rFonts w:asciiTheme="minorHAnsi" w:hAnsiTheme="minorHAnsi" w:cstheme="minorHAnsi"/>
          <w:sz w:val="22"/>
          <w:szCs w:val="22"/>
        </w:rPr>
        <w:t>na: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 „</w:t>
      </w:r>
      <w:r w:rsidR="00695E7C">
        <w:rPr>
          <w:rFonts w:ascii="Calibri" w:hAnsi="Calibri" w:cs="Calibri"/>
          <w:sz w:val="22"/>
          <w:szCs w:val="22"/>
        </w:rPr>
        <w:t>Wykonanie projektu rozbiórki budynku byłej kotłowni osiedlowej w Starym Sączu wraz z uzyskaniem prawomocnego pozwolenia na rozbiórkę</w:t>
      </w:r>
      <w:r w:rsidR="005A194F" w:rsidRPr="0093336D">
        <w:rPr>
          <w:rFonts w:asciiTheme="minorHAnsi" w:hAnsiTheme="minorHAnsi" w:cstheme="minorHAnsi"/>
          <w:sz w:val="22"/>
          <w:szCs w:val="22"/>
        </w:rPr>
        <w:t>”</w:t>
      </w:r>
      <w:r w:rsidRPr="0093336D">
        <w:rPr>
          <w:rFonts w:asciiTheme="minorHAnsi" w:hAnsiTheme="minorHAnsi" w:cstheme="minorHAnsi"/>
          <w:sz w:val="22"/>
          <w:szCs w:val="22"/>
        </w:rPr>
        <w:t xml:space="preserve">, prowadzonym w trybie 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przetargu </w:t>
      </w:r>
      <w:r w:rsidR="001F2497" w:rsidRPr="0093336D">
        <w:rPr>
          <w:rFonts w:asciiTheme="minorHAnsi" w:hAnsiTheme="minorHAnsi" w:cstheme="minorHAnsi"/>
          <w:sz w:val="22"/>
          <w:szCs w:val="22"/>
        </w:rPr>
        <w:t>nieograniczonego</w:t>
      </w:r>
      <w:r w:rsidRPr="0093336D">
        <w:rPr>
          <w:rFonts w:asciiTheme="minorHAnsi" w:hAnsiTheme="minorHAnsi" w:cstheme="minorHAnsi"/>
          <w:sz w:val="22"/>
          <w:szCs w:val="22"/>
        </w:rPr>
        <w:t>;</w:t>
      </w:r>
    </w:p>
    <w:p w14:paraId="0E47A901" w14:textId="4D83735F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 udzielania zamówień  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E2B5637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93336D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0F97676E" w14:textId="637FCC64" w:rsidR="00CB68C9" w:rsidRPr="0093336D" w:rsidRDefault="00F261DD" w:rsidP="00450E4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93336D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„Regulamin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o.o. w Nowym Sączu”;</w:t>
      </w:r>
    </w:p>
    <w:p w14:paraId="3E67ACB8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A59ECCE" w14:textId="77777777" w:rsidR="00CB68C9" w:rsidRPr="0093336D" w:rsidRDefault="00F261DD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56DE6C22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2DE73144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959BA2C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247F3DE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D6342DF" w14:textId="77777777" w:rsidR="00CB68C9" w:rsidRPr="0093336D" w:rsidRDefault="00F261DD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240939D5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10FC6B89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EB6215D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C2AC845" w14:textId="77777777" w:rsidR="00CB68C9" w:rsidRPr="0093336D" w:rsidRDefault="00CB68C9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051F6F4" w14:textId="1FA006C1" w:rsidR="00CB68C9" w:rsidRPr="0093336D" w:rsidRDefault="00F261DD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93336D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B27949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237BBA18" w14:textId="77777777" w:rsidR="00CB68C9" w:rsidRPr="0093336D" w:rsidRDefault="00CB68C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CB68C9" w:rsidRPr="0093336D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1B5121"/>
    <w:rsid w:val="001F2497"/>
    <w:rsid w:val="002A4124"/>
    <w:rsid w:val="002A56F7"/>
    <w:rsid w:val="003C0835"/>
    <w:rsid w:val="00450E42"/>
    <w:rsid w:val="004E70D3"/>
    <w:rsid w:val="00514DFB"/>
    <w:rsid w:val="005A194F"/>
    <w:rsid w:val="00695E7C"/>
    <w:rsid w:val="00695F39"/>
    <w:rsid w:val="006D67C5"/>
    <w:rsid w:val="0074018E"/>
    <w:rsid w:val="008741B7"/>
    <w:rsid w:val="0093336D"/>
    <w:rsid w:val="009F41CF"/>
    <w:rsid w:val="00A42D27"/>
    <w:rsid w:val="00B27949"/>
    <w:rsid w:val="00BF7E1E"/>
    <w:rsid w:val="00CB68C9"/>
    <w:rsid w:val="00E27407"/>
    <w:rsid w:val="00F261DD"/>
    <w:rsid w:val="00F63420"/>
    <w:rsid w:val="00F63B73"/>
    <w:rsid w:val="00FD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5970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56</cp:revision>
  <cp:lastPrinted>2021-06-11T06:28:00Z</cp:lastPrinted>
  <dcterms:created xsi:type="dcterms:W3CDTF">2018-06-01T11:37:00Z</dcterms:created>
  <dcterms:modified xsi:type="dcterms:W3CDTF">2021-10-01T06:18:00Z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